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F77E7" w:rsidRPr="0092616A" w:rsidP="0092616A" w14:paraId="3B3B31CD" w14:textId="0774469F">
      <w:pPr>
        <w:ind w:firstLine="0"/>
        <w:jc w:val="center"/>
        <w:rPr>
          <w:b/>
          <w:bCs/>
        </w:rPr>
      </w:pPr>
      <w:r w:rsidRPr="000F77E7">
        <w:rPr>
          <w:b/>
          <w:bCs/>
        </w:rPr>
        <w:t>Community Resources</w:t>
      </w:r>
    </w:p>
    <w:p w:rsidR="000F77E7" w:rsidP="000F77E7" w14:paraId="000AD933" w14:textId="34A96798">
      <w:pPr>
        <w:ind w:firstLine="0"/>
        <w:rPr>
          <w:b/>
          <w:bCs/>
        </w:rPr>
      </w:pPr>
      <w:r>
        <w:rPr>
          <w:b/>
          <w:bCs/>
        </w:rPr>
        <w:t>The process of who r</w:t>
      </w:r>
      <w:r w:rsidR="0092616A">
        <w:rPr>
          <w:b/>
          <w:bCs/>
        </w:rPr>
        <w:t>eceives the community resources</w:t>
      </w:r>
    </w:p>
    <w:p w:rsidR="00E46D0D" w:rsidRPr="00E46D0D" w:rsidP="000F77E7" w14:paraId="61F79B3D" w14:textId="18F06E2A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First, the individual should </w:t>
      </w:r>
      <w:r>
        <w:t>need</w:t>
      </w:r>
      <w:r>
        <w:t xml:space="preserve"> community resources
</w:t>
      </w:r>
    </w:p>
    <w:p w:rsidR="00E46D0D" w:rsidRPr="00E46D0D" w:rsidP="000F77E7" w14:paraId="4FB9FF95" w14:textId="5ABF0BBC">
      <w:pPr>
        <w:pStyle w:val="ListParagraph"/>
        <w:numPr>
          <w:ilvl w:val="0"/>
          <w:numId w:val="5"/>
        </w:numPr>
        <w:rPr>
          <w:b/>
          <w:bCs/>
        </w:rPr>
      </w:pPr>
      <w:r>
        <w:t>People receiving community resources do not have jobs able to sustain them</w:t>
      </w:r>
      <w:r w:rsidR="008C5942">
        <w:t>selves</w:t>
      </w:r>
    </w:p>
    <w:p w:rsidR="00E46D0D" w:rsidRPr="00E46D0D" w:rsidP="000F77E7" w14:paraId="44070A47" w14:textId="6CD0DEAF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Families that are struggling to make ends meet </w:t>
      </w:r>
    </w:p>
    <w:p w:rsidR="00E46D0D" w:rsidRPr="0034634F" w:rsidP="000F77E7" w14:paraId="18C3F3BE" w14:textId="5A3F4E0D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For one to </w:t>
      </w:r>
      <w:r w:rsidR="0034634F">
        <w:t>get access to community resources they should come from a minority group</w:t>
      </w:r>
    </w:p>
    <w:p w:rsidR="0034634F" w:rsidRPr="0034634F" w:rsidP="000F77E7" w14:paraId="49A22BC7" w14:textId="00E30E5C">
      <w:pPr>
        <w:pStyle w:val="ListParagraph"/>
        <w:numPr>
          <w:ilvl w:val="0"/>
          <w:numId w:val="5"/>
        </w:numPr>
        <w:rPr>
          <w:b/>
          <w:bCs/>
        </w:rPr>
      </w:pPr>
      <w:r>
        <w:t>Individuals who want to be mentored to enable them take advantage of new opportunities and financial qualification that lead</w:t>
      </w:r>
      <w:r>
        <w:t xml:space="preserve">s to great levels of growth in business </w:t>
      </w:r>
      <w:r w:rsidR="007F2B9C">
        <w:t>(Haul.org, 2020)</w:t>
      </w:r>
    </w:p>
    <w:p w:rsidR="000F77E7" w:rsidRPr="001C0FAC" w:rsidP="000F77E7" w14:paraId="1BC51871" w14:textId="588BC5B1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Individuals who want to be trained on business management to advance their entrepreneurial skills </w:t>
      </w:r>
      <w:r w:rsidR="0092616A">
        <w:t>but canno</w:t>
      </w:r>
      <w:r w:rsidR="00252871">
        <w:t>t access formal services</w:t>
      </w:r>
      <w:r w:rsidR="00E46D0D">
        <w:t xml:space="preserve"> </w:t>
      </w:r>
    </w:p>
    <w:p w:rsidR="001C0FAC" w:rsidRPr="001C0FAC" w:rsidP="000F77E7" w14:paraId="240D3C50" w14:textId="052BEB00">
      <w:pPr>
        <w:pStyle w:val="ListParagraph"/>
        <w:numPr>
          <w:ilvl w:val="0"/>
          <w:numId w:val="5"/>
        </w:numPr>
        <w:rPr>
          <w:b/>
          <w:bCs/>
        </w:rPr>
      </w:pPr>
      <w:r>
        <w:t>Small and start-up businesses that may require boosting from the c</w:t>
      </w:r>
      <w:r>
        <w:t>ommunity resource</w:t>
      </w:r>
      <w:r w:rsidR="00252871">
        <w:t>s</w:t>
      </w:r>
      <w:r>
        <w:t xml:space="preserve"> </w:t>
      </w:r>
    </w:p>
    <w:p w:rsidR="001C0FAC" w:rsidRPr="0034634F" w:rsidP="000F77E7" w14:paraId="7FA42FC6" w14:textId="55009346">
      <w:pPr>
        <w:pStyle w:val="ListParagraph"/>
        <w:numPr>
          <w:ilvl w:val="0"/>
          <w:numId w:val="5"/>
        </w:numPr>
        <w:rPr>
          <w:b/>
          <w:bCs/>
        </w:rPr>
      </w:pPr>
      <w:r>
        <w:t>This provides a source of employment which is beneficial to the community</w:t>
      </w:r>
    </w:p>
    <w:p w:rsidR="000F77E7" w:rsidP="000F77E7" w14:paraId="5D1F1039" w14:textId="5722A574">
      <w:pPr>
        <w:ind w:firstLine="0"/>
        <w:rPr>
          <w:b/>
          <w:bCs/>
        </w:rPr>
      </w:pPr>
      <w:r>
        <w:rPr>
          <w:b/>
          <w:bCs/>
        </w:rPr>
        <w:t>How does an organization refer a client to the community resources?</w:t>
      </w:r>
    </w:p>
    <w:p w:rsidR="000F77E7" w:rsidP="000F77E7" w14:paraId="67324075" w14:textId="4A1A803A">
      <w:pPr>
        <w:pStyle w:val="ListParagraph"/>
        <w:numPr>
          <w:ilvl w:val="0"/>
          <w:numId w:val="2"/>
        </w:numPr>
      </w:pPr>
      <w:r w:rsidRPr="0034634F">
        <w:t xml:space="preserve">Through </w:t>
      </w:r>
      <w:r>
        <w:t>workshops that assist in the development of new skills and provide new information</w:t>
      </w:r>
    </w:p>
    <w:p w:rsidR="001B7101" w:rsidP="000F77E7" w14:paraId="336D22EF" w14:textId="1096A91D">
      <w:pPr>
        <w:pStyle w:val="ListParagraph"/>
        <w:numPr>
          <w:ilvl w:val="0"/>
          <w:numId w:val="2"/>
        </w:numPr>
      </w:pPr>
      <w:r>
        <w:t>In</w:t>
      </w:r>
      <w:r w:rsidR="001C0FAC">
        <w:t xml:space="preserve"> </w:t>
      </w:r>
      <w:r>
        <w:t xml:space="preserve">case a client wants to be trained for a particular program that is provided by the community resources, </w:t>
      </w:r>
      <w:r w:rsidR="00252871">
        <w:t>a</w:t>
      </w:r>
      <w:r>
        <w:t xml:space="preserve"> firm </w:t>
      </w:r>
      <w:r w:rsidR="00252871">
        <w:t>can</w:t>
      </w:r>
      <w:r w:rsidR="0092616A">
        <w:t xml:space="preserve"> refer</w:t>
      </w:r>
      <w:r>
        <w:t xml:space="preserve"> the individual</w:t>
      </w:r>
    </w:p>
    <w:p w:rsidR="001B7101" w:rsidP="000F77E7" w14:paraId="63F63A6A" w14:textId="13140678">
      <w:pPr>
        <w:pStyle w:val="ListParagraph"/>
        <w:numPr>
          <w:ilvl w:val="0"/>
          <w:numId w:val="2"/>
        </w:numPr>
      </w:pPr>
      <w:r>
        <w:t>Different organizations that deal with homeless</w:t>
      </w:r>
      <w:r w:rsidR="00252871">
        <w:t xml:space="preserve"> </w:t>
      </w:r>
      <w:r>
        <w:t>fa</w:t>
      </w:r>
      <w:r w:rsidR="00252871">
        <w:t xml:space="preserve">milies may </w:t>
      </w:r>
      <w:r>
        <w:t>refer</w:t>
      </w:r>
      <w:r w:rsidR="008C5942">
        <w:t xml:space="preserve"> clients</w:t>
      </w:r>
      <w:r>
        <w:t xml:space="preserve"> to a certain community resource if they </w:t>
      </w:r>
      <w:r w:rsidR="001C0FAC">
        <w:t>feel</w:t>
      </w:r>
      <w:r>
        <w:t xml:space="preserve"> tha</w:t>
      </w:r>
      <w:r>
        <w:t xml:space="preserve">t they can be </w:t>
      </w:r>
      <w:r w:rsidR="00252871">
        <w:t>helpful</w:t>
      </w:r>
      <w:r>
        <w:t xml:space="preserve"> to the community</w:t>
      </w:r>
      <w:r w:rsidR="007F2B9C">
        <w:t xml:space="preserve"> (Haul.org, 2020)</w:t>
      </w:r>
    </w:p>
    <w:p w:rsidR="001B7101" w:rsidP="001B7101" w14:paraId="779A225A" w14:textId="7EE26CBD">
      <w:pPr>
        <w:pStyle w:val="ListParagraph"/>
        <w:numPr>
          <w:ilvl w:val="0"/>
          <w:numId w:val="2"/>
        </w:numPr>
      </w:pPr>
      <w:r>
        <w:t>In</w:t>
      </w:r>
      <w:r w:rsidR="001C0FAC">
        <w:t xml:space="preserve"> </w:t>
      </w:r>
      <w:r>
        <w:t>case a student is willing to go back to school, child care organizations may</w:t>
      </w:r>
      <w:r w:rsidR="00252871">
        <w:t xml:space="preserve"> refer</w:t>
      </w:r>
      <w:r>
        <w:t xml:space="preserve"> the student to a specific community resource they see fits</w:t>
      </w:r>
      <w:r w:rsidR="00252871">
        <w:t xml:space="preserve"> </w:t>
      </w:r>
      <w:r>
        <w:t xml:space="preserve">the </w:t>
      </w:r>
      <w:r w:rsidR="00252871">
        <w:t>child</w:t>
      </w:r>
    </w:p>
    <w:p w:rsidR="00083353" w:rsidP="001B7101" w14:paraId="5B2F5E08" w14:textId="27E93AD1">
      <w:pPr>
        <w:pStyle w:val="ListParagraph"/>
        <w:numPr>
          <w:ilvl w:val="0"/>
          <w:numId w:val="2"/>
        </w:numPr>
      </w:pPr>
      <w:r>
        <w:t xml:space="preserve">When a person has an idea deemed to be </w:t>
      </w:r>
      <w:r>
        <w:t>beneficial to the entire community</w:t>
      </w:r>
    </w:p>
    <w:p w:rsidR="00083353" w:rsidP="001B7101" w14:paraId="4219A50B" w14:textId="1C89D735">
      <w:pPr>
        <w:pStyle w:val="ListParagraph"/>
        <w:numPr>
          <w:ilvl w:val="0"/>
          <w:numId w:val="2"/>
        </w:numPr>
      </w:pPr>
      <w:r>
        <w:t xml:space="preserve">The possibility of being referred to community service is dependent on the value </w:t>
      </w:r>
      <w:r w:rsidR="00252871">
        <w:t>a person has or level of impact they will have on the community</w:t>
      </w:r>
    </w:p>
    <w:p w:rsidR="00083353" w:rsidRPr="0034634F" w:rsidP="001B7101" w14:paraId="0940C3FB" w14:textId="36ECA439">
      <w:pPr>
        <w:pStyle w:val="ListParagraph"/>
        <w:numPr>
          <w:ilvl w:val="0"/>
          <w:numId w:val="2"/>
        </w:numPr>
      </w:pPr>
      <w:r>
        <w:t>In case the clients</w:t>
      </w:r>
      <w:r w:rsidR="00E83EE3">
        <w:t xml:space="preserve"> need any form of assistance from the community resources </w:t>
      </w:r>
      <w:r>
        <w:t xml:space="preserve">then </w:t>
      </w:r>
      <w:r w:rsidR="00E83EE3">
        <w:t>they c</w:t>
      </w:r>
      <w:r w:rsidR="00E83EE3">
        <w:t>an be ref</w:t>
      </w:r>
      <w:r w:rsidR="001672FA">
        <w:t xml:space="preserve">erred </w:t>
      </w:r>
    </w:p>
    <w:p w:rsidR="000F77E7" w:rsidP="000F77E7" w14:paraId="47FA4FC7" w14:textId="462AF9E5">
      <w:pPr>
        <w:ind w:firstLine="0"/>
        <w:rPr>
          <w:b/>
          <w:bCs/>
        </w:rPr>
      </w:pPr>
      <w:r>
        <w:rPr>
          <w:b/>
          <w:bCs/>
        </w:rPr>
        <w:t>Discuss your thoughts about the community resources</w:t>
      </w:r>
    </w:p>
    <w:p w:rsidR="000F77E7" w:rsidRPr="00C43387" w:rsidP="000F77E7" w14:paraId="79C1A340" w14:textId="73BDEDD1">
      <w:pPr>
        <w:pStyle w:val="ListParagraph"/>
        <w:numPr>
          <w:ilvl w:val="0"/>
          <w:numId w:val="2"/>
        </w:numPr>
      </w:pPr>
      <w:r w:rsidRPr="00C43387">
        <w:t>Community resources are important since they provide different services to the community</w:t>
      </w:r>
    </w:p>
    <w:p w:rsidR="001B7101" w:rsidP="000F77E7" w14:paraId="58595326" w14:textId="4F7F64DC">
      <w:pPr>
        <w:pStyle w:val="ListParagraph"/>
        <w:numPr>
          <w:ilvl w:val="0"/>
          <w:numId w:val="2"/>
        </w:numPr>
      </w:pPr>
      <w:r w:rsidRPr="00C43387">
        <w:t xml:space="preserve">Some families may need to be assisted and a community resource would be </w:t>
      </w:r>
      <w:r w:rsidRPr="00C43387" w:rsidR="00C43387">
        <w:t>the first response such a family could have</w:t>
      </w:r>
    </w:p>
    <w:p w:rsidR="00C43387" w:rsidP="00252871" w14:paraId="5C27C654" w14:textId="551C874E">
      <w:pPr>
        <w:pStyle w:val="ListParagraph"/>
        <w:numPr>
          <w:ilvl w:val="0"/>
          <w:numId w:val="2"/>
        </w:numPr>
      </w:pPr>
      <w:r>
        <w:t>Workforce development is designed to assist struggling families become stable</w:t>
      </w:r>
      <w:r w:rsidR="00252871">
        <w:t xml:space="preserve"> through</w:t>
      </w:r>
      <w:r>
        <w:t xml:space="preserve"> teach</w:t>
      </w:r>
      <w:r w:rsidR="00252871">
        <w:t>ing them</w:t>
      </w:r>
      <w:r>
        <w:t xml:space="preserve"> ways in which they can retain employment, </w:t>
      </w:r>
      <w:r>
        <w:t>search and apply f</w:t>
      </w:r>
      <w:r w:rsidR="0092616A">
        <w:t xml:space="preserve">or </w:t>
      </w:r>
      <w:r>
        <w:t>a job</w:t>
      </w:r>
    </w:p>
    <w:p w:rsidR="00C43387" w:rsidP="000F77E7" w14:paraId="3B6E1F3E" w14:textId="17F9396C">
      <w:pPr>
        <w:pStyle w:val="ListParagraph"/>
        <w:numPr>
          <w:ilvl w:val="0"/>
          <w:numId w:val="2"/>
        </w:numPr>
      </w:pPr>
      <w:r>
        <w:t>There are also ways in which community resources would help in impr</w:t>
      </w:r>
      <w:r>
        <w:t>oving health through wellness and health initiatives carried out in the community</w:t>
      </w:r>
    </w:p>
    <w:p w:rsidR="00C43387" w:rsidP="000F77E7" w14:paraId="4F1CA6FF" w14:textId="6CF2B435">
      <w:pPr>
        <w:pStyle w:val="ListParagraph"/>
        <w:numPr>
          <w:ilvl w:val="0"/>
          <w:numId w:val="2"/>
        </w:numPr>
      </w:pPr>
      <w:r>
        <w:t xml:space="preserve">Educational services together with </w:t>
      </w:r>
      <w:r w:rsidR="00252871">
        <w:t>yout</w:t>
      </w:r>
      <w:bookmarkStart w:id="0" w:name="_GoBack"/>
      <w:bookmarkEnd w:id="0"/>
      <w:r w:rsidR="00252871">
        <w:t xml:space="preserve">h </w:t>
      </w:r>
      <w:r>
        <w:t>development programs done by community resources are commonly helpful in improving youth lives</w:t>
      </w:r>
    </w:p>
    <w:p w:rsidR="00C43387" w:rsidP="000F77E7" w14:paraId="41D04894" w14:textId="7AD8EFCB">
      <w:pPr>
        <w:pStyle w:val="ListParagraph"/>
        <w:numPr>
          <w:ilvl w:val="0"/>
          <w:numId w:val="2"/>
        </w:numPr>
      </w:pPr>
      <w:r>
        <w:t xml:space="preserve">Being empowered economically </w:t>
      </w:r>
      <w:r w:rsidR="00083353">
        <w:t>will result in the whole community's economic growth</w:t>
      </w:r>
    </w:p>
    <w:p w:rsidR="00083353" w:rsidP="000F77E7" w14:paraId="6F7436EE" w14:textId="5CF97A5C">
      <w:pPr>
        <w:pStyle w:val="ListParagraph"/>
        <w:numPr>
          <w:ilvl w:val="0"/>
          <w:numId w:val="2"/>
        </w:numPr>
      </w:pPr>
      <w:r>
        <w:t>This can be done through economic empowerment centers in a community</w:t>
      </w:r>
    </w:p>
    <w:p w:rsidR="007F2B9C" w:rsidRPr="0092616A" w:rsidP="0092616A" w14:paraId="3EBEE949" w14:textId="5D67A336">
      <w:pPr>
        <w:pStyle w:val="ListParagraph"/>
        <w:numPr>
          <w:ilvl w:val="0"/>
          <w:numId w:val="2"/>
        </w:numPr>
      </w:pPr>
      <w:r>
        <w:t>Most of them work with public, non-profit and private resources building strong, successful and sustainable minority businesses</w:t>
      </w:r>
    </w:p>
    <w:p w:rsidR="007F2B9C" w:rsidP="007F2B9C" w14:paraId="06D8D748" w14:textId="56C865F8">
      <w:pPr>
        <w:ind w:firstLine="0"/>
        <w:jc w:val="center"/>
        <w:rPr>
          <w:b/>
          <w:bCs/>
        </w:rPr>
      </w:pPr>
      <w:r>
        <w:rPr>
          <w:b/>
          <w:bCs/>
        </w:rPr>
        <w:t>Reference</w:t>
      </w:r>
    </w:p>
    <w:p w:rsidR="007F2B9C" w:rsidRPr="007F2B9C" w:rsidP="007F2B9C" w14:paraId="60FCC33E" w14:textId="146CDEC1">
      <w:pPr>
        <w:ind w:firstLine="0"/>
        <w:jc w:val="both"/>
      </w:pPr>
      <w:r w:rsidRPr="007F2B9C">
        <w:t>H</w:t>
      </w:r>
      <w:r w:rsidRPr="007F2B9C">
        <w:t>aul.org. (2020)</w:t>
      </w:r>
      <w:r>
        <w:t xml:space="preserve">. </w:t>
      </w:r>
      <w:r w:rsidRPr="007F2B9C">
        <w:rPr>
          <w:i/>
          <w:iCs/>
        </w:rPr>
        <w:t>About Haul</w:t>
      </w:r>
      <w:r w:rsidRPr="007F2B9C">
        <w:t>.</w:t>
      </w:r>
      <w:r>
        <w:t xml:space="preserve"> </w:t>
      </w:r>
      <w:hyperlink r:id="rId4" w:history="1">
        <w:r w:rsidRPr="0084419E">
          <w:rPr>
            <w:rStyle w:val="Hyperlink"/>
          </w:rPr>
          <w:t>https://www.haul.org/about/about-haul</w:t>
        </w:r>
      </w:hyperlink>
      <w: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434DE7"/>
    <w:multiLevelType w:val="hybridMultilevel"/>
    <w:tmpl w:val="AD341852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DF5D36"/>
    <w:multiLevelType w:val="hybridMultilevel"/>
    <w:tmpl w:val="7B5CE13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606C7"/>
    <w:multiLevelType w:val="hybridMultilevel"/>
    <w:tmpl w:val="05641F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CF5210"/>
    <w:multiLevelType w:val="hybridMultilevel"/>
    <w:tmpl w:val="F9D02AE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F474C0"/>
    <w:multiLevelType w:val="hybridMultilevel"/>
    <w:tmpl w:val="7A5CBC6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E7"/>
    <w:rsid w:val="00083353"/>
    <w:rsid w:val="000F77E7"/>
    <w:rsid w:val="001672FA"/>
    <w:rsid w:val="001B7101"/>
    <w:rsid w:val="001C0FAC"/>
    <w:rsid w:val="00252871"/>
    <w:rsid w:val="0034634F"/>
    <w:rsid w:val="00392E1B"/>
    <w:rsid w:val="007F2B9C"/>
    <w:rsid w:val="0084419E"/>
    <w:rsid w:val="008C5942"/>
    <w:rsid w:val="0092616A"/>
    <w:rsid w:val="009A40D5"/>
    <w:rsid w:val="00C43387"/>
    <w:rsid w:val="00E46D0D"/>
    <w:rsid w:val="00E83EE3"/>
    <w:rsid w:val="00F3218D"/>
    <w:rsid w:val="00FA0839"/>
    <w:rsid w:val="00FB2E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8BF95A-5064-4739-87DF-072B1A56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7E7"/>
  </w:style>
  <w:style w:type="paragraph" w:styleId="Footer">
    <w:name w:val="footer"/>
    <w:basedOn w:val="Normal"/>
    <w:link w:val="FooterChar"/>
    <w:uiPriority w:val="99"/>
    <w:unhideWhenUsed/>
    <w:rsid w:val="000F7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7E7"/>
  </w:style>
  <w:style w:type="paragraph" w:styleId="ListParagraph">
    <w:name w:val="List Paragraph"/>
    <w:basedOn w:val="Normal"/>
    <w:uiPriority w:val="34"/>
    <w:qFormat/>
    <w:rsid w:val="000F7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2B9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2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haul.org/about/about-haul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9</cp:revision>
  <dcterms:created xsi:type="dcterms:W3CDTF">2020-11-15T10:39:00Z</dcterms:created>
  <dcterms:modified xsi:type="dcterms:W3CDTF">2020-11-15T13:32:00Z</dcterms:modified>
</cp:coreProperties>
</file>